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743F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D96D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743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czerwca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96D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</w:t>
      </w:r>
      <w:r w:rsidR="00B70C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D743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6E6B9B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743F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14.10</w:t>
      </w:r>
    </w:p>
    <w:p w:rsidR="00250FB1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D743FD">
        <w:rPr>
          <w:rFonts w:ascii="Times New Roman" w:hAnsi="Times New Roman" w:cs="Times New Roman"/>
          <w:i/>
          <w:lang w:eastAsia="pl-PL"/>
        </w:rPr>
        <w:t>15.00</w:t>
      </w:r>
      <w:r w:rsidR="00FC594C">
        <w:rPr>
          <w:rFonts w:ascii="Times New Roman" w:hAnsi="Times New Roman" w:cs="Times New Roman"/>
          <w:i/>
          <w:lang w:eastAsia="pl-PL"/>
        </w:rPr>
        <w:t xml:space="preserve"> </w:t>
      </w:r>
    </w:p>
    <w:p w:rsidR="00D743FD" w:rsidRPr="00214E67" w:rsidRDefault="00D743FD" w:rsidP="00214E67">
      <w:pPr>
        <w:rPr>
          <w:rFonts w:ascii="Times New Roman" w:hAnsi="Times New Roman" w:cs="Times New Roman"/>
          <w:i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6D9E" w:rsidRDefault="00D96D9E" w:rsidP="00D96D9E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D96D9E" w:rsidRPr="00D96D9E" w:rsidRDefault="00D743FD" w:rsidP="00D9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5067F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743FD" w:rsidRDefault="00D743FD" w:rsidP="00D743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96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6D9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96D9E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3FD" w:rsidRDefault="00D743FD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D743FD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855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743FD" w:rsidRDefault="00D743FD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C5314" w:rsidRDefault="00EC5314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743FD" w:rsidRDefault="00EC5314" w:rsidP="00D743FD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554A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743FD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D743FD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743FD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743FD"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743FD" w:rsidRPr="00D743FD" w:rsidRDefault="00D743FD" w:rsidP="00D743FD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743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8554A" w:rsidRPr="0068554A" w:rsidRDefault="0068554A" w:rsidP="00685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94C" w:rsidRDefault="00FC594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743FD" w:rsidRDefault="00D743F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D743FD" w:rsidRDefault="004F42F1" w:rsidP="004F42F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743FD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Naczelniczka Wydziału Spraw Obywatelskich</w:t>
      </w:r>
    </w:p>
    <w:p w:rsidR="004F42F1" w:rsidRDefault="004F42F1" w:rsidP="004F42F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4F42F1" w:rsidRDefault="004F42F1" w:rsidP="004F42F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Sylwia Chruszcz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Organów Gminy Miejskiej</w:t>
      </w:r>
    </w:p>
    <w:p w:rsidR="004F42F1" w:rsidRDefault="004F42F1" w:rsidP="004F42F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PM ds. Nadzoru Właścicielskiego</w:t>
      </w:r>
    </w:p>
    <w:p w:rsidR="004F42F1" w:rsidRDefault="00542603" w:rsidP="004F42F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Komunalnego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99725A" w:rsidRDefault="0099725A" w:rsidP="0099725A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50E9" w:rsidRDefault="00D250E9" w:rsidP="0099725A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E05FB8" w:rsidRPr="00A14E18" w:rsidRDefault="00E05FB8" w:rsidP="00E05FB8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E1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05FB8" w:rsidRPr="00A14E18" w:rsidRDefault="00E05FB8" w:rsidP="00E05FB8">
      <w:pPr>
        <w:pStyle w:val="Akapitzlist"/>
        <w:numPr>
          <w:ilvl w:val="0"/>
          <w:numId w:val="4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u w:val="single"/>
        </w:rPr>
      </w:pPr>
      <w:r w:rsidRPr="00A14E1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wypoczynku letniego dzieci i młodzieży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05FB8" w:rsidRDefault="00E05FB8" w:rsidP="00E05FB8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E18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E05FB8" w:rsidRPr="00A14E1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</w:t>
      </w:r>
      <w:r w:rsidRPr="00A14E18">
        <w:rPr>
          <w:rFonts w:ascii="Times New Roman" w:hAnsi="Times New Roman" w:cs="Times New Roman"/>
          <w:sz w:val="24"/>
        </w:rPr>
        <w:br/>
        <w:t>i szkołach prowadzonych przez Gminę Miejską</w:t>
      </w:r>
      <w:r w:rsidRPr="00A14E18">
        <w:rPr>
          <w:rFonts w:ascii="Times New Roman" w:hAnsi="Times New Roman" w:cs="Times New Roman"/>
          <w:sz w:val="24"/>
          <w:u w:val="single"/>
        </w:rPr>
        <w:t>,</w:t>
      </w:r>
    </w:p>
    <w:p w:rsidR="00E05FB8" w:rsidRPr="00A14E1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>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Bolesławiec,</w:t>
      </w:r>
    </w:p>
    <w:p w:rsidR="00E05F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 xml:space="preserve">zmieniająca uchwałę Nr XVI/114/11 Rady Miasta Bolesławiec z dnia 23 listopada 2011 r. w sprawie określenia przystanków komunikacyjnych, których właścicielem lub zarządzającym jest Gmina Miejska Bolesławiec, udostępnionych dla operatorów </w:t>
      </w:r>
      <w:r w:rsidRPr="00A14E18">
        <w:rPr>
          <w:rFonts w:ascii="Times New Roman" w:hAnsi="Times New Roman" w:cs="Times New Roman"/>
          <w:sz w:val="24"/>
        </w:rPr>
        <w:br/>
        <w:t>i przewoźników oraz warunków i zasad korzystania z tych obiektów,</w:t>
      </w:r>
    </w:p>
    <w:p w:rsidR="00E05F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 xml:space="preserve">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>
        <w:rPr>
          <w:rFonts w:ascii="Times New Roman" w:hAnsi="Times New Roman" w:cs="Times New Roman"/>
          <w:sz w:val="24"/>
        </w:rPr>
        <w:br/>
      </w:r>
      <w:r w:rsidRPr="00A14E18">
        <w:rPr>
          <w:rFonts w:ascii="Times New Roman" w:hAnsi="Times New Roman" w:cs="Times New Roman"/>
          <w:sz w:val="24"/>
        </w:rPr>
        <w:t>i Gospodarki Wodnej we Wrocławiu pożyczki na rzecz tego Zakładu,</w:t>
      </w:r>
    </w:p>
    <w:p w:rsidR="00E05F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>w sprawie ustalenia maksymalnej liczby zezwoleń na sprzedaż napojów alkoholowych oraz zasad usytuowania miejsc sprzedaży i podawania alkoholu na terenie miasta Bolesławiec,</w:t>
      </w:r>
    </w:p>
    <w:p w:rsidR="00E05F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 xml:space="preserve">w sprawie wprowadzenia odstępstw od zakazu spożywania napojów alkoholowych </w:t>
      </w:r>
      <w:r w:rsidRPr="00A14E18">
        <w:rPr>
          <w:rFonts w:ascii="Times New Roman" w:hAnsi="Times New Roman" w:cs="Times New Roman"/>
          <w:sz w:val="24"/>
        </w:rPr>
        <w:br/>
        <w:t>w miejscach publicznych na terenie miasta,</w:t>
      </w:r>
    </w:p>
    <w:p w:rsidR="00E05F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E05FB8" w:rsidRPr="00CE54B8" w:rsidRDefault="00E05FB8" w:rsidP="00E05FB8">
      <w:pPr>
        <w:pStyle w:val="Akapitzlist"/>
        <w:numPr>
          <w:ilvl w:val="1"/>
          <w:numId w:val="48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A14E18">
        <w:rPr>
          <w:rFonts w:ascii="Times New Roman" w:hAnsi="Times New Roman" w:cs="Times New Roman"/>
          <w:sz w:val="24"/>
        </w:rPr>
        <w:t>w sprawie zmian w budżecie miasta na 2018 r.</w:t>
      </w:r>
      <w:r>
        <w:rPr>
          <w:rFonts w:ascii="Times New Roman" w:hAnsi="Times New Roman" w:cs="Times New Roman"/>
          <w:sz w:val="24"/>
        </w:rPr>
        <w:t>,</w:t>
      </w:r>
    </w:p>
    <w:p w:rsidR="00E05FB8" w:rsidRPr="00E05FB8" w:rsidRDefault="00E05FB8" w:rsidP="00E05FB8">
      <w:pPr>
        <w:pStyle w:val="Akapitzlist"/>
        <w:numPr>
          <w:ilvl w:val="1"/>
          <w:numId w:val="4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FB8">
        <w:rPr>
          <w:rFonts w:ascii="Times New Roman" w:hAnsi="Times New Roman" w:cs="Times New Roman"/>
          <w:sz w:val="24"/>
        </w:rPr>
        <w:t xml:space="preserve"> w sprawie ustalenia wynagrodzenia Prezydenta Miasta Bolesławiec</w:t>
      </w:r>
      <w:r>
        <w:rPr>
          <w:rFonts w:ascii="Times New Roman" w:hAnsi="Times New Roman" w:cs="Times New Roman"/>
          <w:sz w:val="24"/>
        </w:rPr>
        <w:t>.</w:t>
      </w:r>
    </w:p>
    <w:p w:rsidR="00E05FB8" w:rsidRPr="00E05FB8" w:rsidRDefault="00E05FB8" w:rsidP="00E05F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FB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E05F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E05FB8" w:rsidRPr="00A14E18" w:rsidRDefault="00E05FB8" w:rsidP="00E05FB8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4E18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A14E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E05FB8" w:rsidRPr="009B4E27" w:rsidRDefault="00E05FB8" w:rsidP="00E05FB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6F7E" w:rsidRDefault="00246F7E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250E9" w:rsidRDefault="00D250E9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250E9" w:rsidRDefault="00D250E9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AF35D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DA2EAB" w:rsidRDefault="00DA2EAB" w:rsidP="00AF35D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6C78" w:rsidRDefault="00872671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CE53C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</w:t>
      </w:r>
      <w:r w:rsidR="00D650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dnocześnie prawomocność obrad. </w:t>
      </w:r>
    </w:p>
    <w:p w:rsidR="00F6085A" w:rsidRPr="00F6085A" w:rsidRDefault="00F6085A" w:rsidP="00900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6085A" w:rsidRPr="00872671" w:rsidRDefault="00F6085A" w:rsidP="00D65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57135" w:rsidRDefault="00643598" w:rsidP="00AF35D9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047E62" w:rsidRPr="00047E6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Organizacja wypoczynku letniego dzieci i młodzieży</w:t>
      </w:r>
      <w:r w:rsidR="00047E6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7E6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47E6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 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47E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</w:t>
      </w:r>
      <w:r w:rsidR="00047E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57135" w:rsidRPr="004B229B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518C3" w:rsidRDefault="00F57135" w:rsidP="00047E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7E6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047E62" w:rsidRDefault="00047E62" w:rsidP="00047E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7E62" w:rsidRDefault="00047E62" w:rsidP="00047E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Andrzej Żuk, radni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Naczelniczka Wydziału Społecznego Beata Sulska oraz II Z-ca Prezydenta Miasta Kornel Filipowicz.</w:t>
      </w:r>
    </w:p>
    <w:p w:rsidR="00051E16" w:rsidRDefault="00051E16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7135" w:rsidRPr="000F14CD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F57135" w:rsidRDefault="00F57135" w:rsidP="00F571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Pr="00E72509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EF6ADF" w:rsidRDefault="00EF6ADF" w:rsidP="00EF6AD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przedszkolach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</w:t>
      </w:r>
    </w:p>
    <w:p w:rsidR="00EF6ADF" w:rsidRPr="00EB233B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C05DC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Pr="00C05DC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F6ADF" w:rsidRPr="00C05DC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EF6AD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Naczelniczka Wydziału Społecznego Beata Sulska.</w:t>
      </w:r>
    </w:p>
    <w:p w:rsidR="00167121" w:rsidRDefault="00167121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121" w:rsidRPr="00412D7E" w:rsidRDefault="00167121" w:rsidP="00EF6A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Udział w dyskusji wzięli Przewodniczący Komisji Andrzej Żuk, radny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Naczelniczka Wydziału Społecznego Beata Sulska.</w:t>
      </w:r>
    </w:p>
    <w:p w:rsidR="00EF6ADF" w:rsidRPr="007F5404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6712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250E9" w:rsidRDefault="00D250E9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50E9" w:rsidRPr="00654481" w:rsidRDefault="00D250E9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ADF" w:rsidRPr="00412D7E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002052">
        <w:rPr>
          <w:rFonts w:ascii="Times New Roman" w:hAnsi="Times New Roman" w:cs="Times New Roman"/>
          <w:b/>
          <w:sz w:val="28"/>
          <w:u w:val="single"/>
        </w:rPr>
        <w:t>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</w:t>
      </w:r>
    </w:p>
    <w:p w:rsidR="00EF6AD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Pr="00643598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F6AD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Naczelniczka Wydziału Społecznego Beata Sulska.</w:t>
      </w:r>
    </w:p>
    <w:p w:rsidR="00EF6ADF" w:rsidRPr="00412D7E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ADF" w:rsidRPr="00654481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6712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6712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F6AD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Default="00EF6ADF" w:rsidP="00EF6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Default="00EF6ADF" w:rsidP="00EF6AD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0170C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EF6ADF" w:rsidRDefault="00EF6ADF" w:rsidP="00EF6AD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7121" w:rsidRDefault="00167121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67121" w:rsidRPr="00167121" w:rsidRDefault="00167121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 Kierownik Referatu Komunalnego i Ochrony Środowiska Leszek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6712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6712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ADF" w:rsidRPr="0050170C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1142E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u w:val="single"/>
        </w:rPr>
        <w:t xml:space="preserve">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u w:val="single"/>
        </w:rPr>
        <w:t>i Gospodarki Wodnej we Wrocławiu pożyczki na rzecz tego Zakładu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Pr="0050170C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Pełnomocnik Prezydenta Miasta ds. Nadzoru Właścicielskiego.</w:t>
      </w:r>
    </w:p>
    <w:p w:rsidR="00167121" w:rsidRDefault="00167121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6712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67121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ADF" w:rsidRDefault="00EF6ADF" w:rsidP="00EF6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Pr="007F5404" w:rsidRDefault="00EF6ADF" w:rsidP="00EF6AD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A4885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u w:val="single"/>
        </w:rPr>
        <w:t xml:space="preserve">w sprawie ustalenia maksymalnej liczby zezwoleń na sprzedaż napojów alkoholowych oraz zasad usytuowania miejsc sprzedaży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u w:val="single"/>
        </w:rPr>
        <w:t>i podawania alkoholu na terenie miasta Bolesławiec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projektu uchwały odnieśli się </w:t>
      </w:r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Andrzej Żuk,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</w:t>
      </w:r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Bogdan Biernat, Renata </w:t>
      </w:r>
      <w:proofErr w:type="spellStart"/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Ariel </w:t>
      </w:r>
      <w:proofErr w:type="spellStart"/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1671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Naczelniczka Wydziału Spraw Obywatelskich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F6ADF" w:rsidRPr="00622F69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6712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67121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F740E5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F740E5">
        <w:rPr>
          <w:u w:val="single"/>
        </w:rPr>
        <w:t xml:space="preserve"> </w:t>
      </w:r>
      <w:r w:rsidRPr="00EE101C">
        <w:rPr>
          <w:rFonts w:ascii="Times New Roman" w:hAnsi="Times New Roman" w:cs="Times New Roman"/>
          <w:b/>
          <w:sz w:val="28"/>
          <w:u w:val="single"/>
        </w:rPr>
        <w:t>w sprawie wprowadzenia odstępstw od zakazu s</w:t>
      </w:r>
      <w:r>
        <w:rPr>
          <w:rFonts w:ascii="Times New Roman" w:hAnsi="Times New Roman" w:cs="Times New Roman"/>
          <w:b/>
          <w:sz w:val="28"/>
          <w:u w:val="single"/>
        </w:rPr>
        <w:t xml:space="preserve">pożywania napojów alkoholowych </w:t>
      </w:r>
      <w:r w:rsidRPr="00EE101C">
        <w:rPr>
          <w:rFonts w:ascii="Times New Roman" w:hAnsi="Times New Roman" w:cs="Times New Roman"/>
          <w:b/>
          <w:sz w:val="28"/>
          <w:u w:val="single"/>
        </w:rPr>
        <w:t>w miejscach publicznych na terenie miasta Bolesławiec</w:t>
      </w:r>
    </w:p>
    <w:p w:rsidR="00EF6ADF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Spraw Obywatelskich Krystyna Hodowana.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sprawie głos zabrali radni </w:t>
      </w:r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Bogdan Biernat, Ariel </w:t>
      </w:r>
      <w:proofErr w:type="spellStart"/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Łukasz </w:t>
      </w:r>
      <w:proofErr w:type="spellStart"/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</w:t>
      </w:r>
      <w:r w:rsidR="004665F9">
        <w:rPr>
          <w:rFonts w:ascii="Times New Roman" w:eastAsia="Times New Roman" w:hAnsi="Times New Roman" w:cs="Times New Roman"/>
          <w:sz w:val="28"/>
          <w:szCs w:val="28"/>
          <w:lang w:eastAsia="pl-PL"/>
        </w:rPr>
        <w:t>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4C33F5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753" w:rsidRPr="00283753">
        <w:rPr>
          <w:rFonts w:ascii="Times New Roman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EF6ADF" w:rsidRDefault="00EF6ADF" w:rsidP="00EF6AD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Default="00EF6ADF" w:rsidP="00EF6AD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EF6ADF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EF6ADF" w:rsidRPr="00330905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ADF" w:rsidRDefault="00EF6ADF" w:rsidP="00EF6AD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425C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425C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F6ADF" w:rsidRDefault="00EF6ADF" w:rsidP="00EF6AD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6ADF" w:rsidRPr="00903AC2" w:rsidRDefault="00EF6ADF" w:rsidP="00EF6AD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6ADF" w:rsidRPr="005B7AE1" w:rsidRDefault="00EF6ADF" w:rsidP="00EF6ADF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EF6ADF" w:rsidRDefault="00EF6ADF" w:rsidP="00EF6A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F425CC" w:rsidRDefault="00F425CC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5CC" w:rsidRDefault="00F425CC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Bogdan Biernat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ADF" w:rsidRDefault="00EF6ADF" w:rsidP="00EF6AD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425C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425C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Ad 3.9. </w:t>
      </w:r>
      <w:r w:rsidRPr="002A79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 Prezydenta Miasta Bolesławiec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F6ADF" w:rsidRPr="0010265E" w:rsidRDefault="00EF6ADF" w:rsidP="00EF6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Kierowniczka Referatu Organów Gminy Miejskiej Sylwia Chruszcz.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Udział w dyskusji wzięli </w:t>
      </w:r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radni Ariel </w:t>
      </w:r>
      <w:proofErr w:type="spellStart"/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</w:t>
      </w:r>
      <w:proofErr w:type="spellStart"/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>Molak</w:t>
      </w:r>
      <w:proofErr w:type="spellEnd"/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Bogdan Biernat, I Z-ca Prezydenta Miasta Iwona </w:t>
      </w:r>
      <w:proofErr w:type="spellStart"/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Kierowniczka Referatu Organów </w:t>
      </w:r>
      <w:r w:rsidR="00F425CC">
        <w:rPr>
          <w:rFonts w:ascii="Times New Roman" w:eastAsia="Times New Roman" w:hAnsi="Times New Roman" w:cs="Times New Roman"/>
          <w:sz w:val="28"/>
          <w:szCs w:val="24"/>
          <w:lang w:eastAsia="pl-PL"/>
        </w:rPr>
        <w:t>Gminy Miejskiej Sylwia Chruszcz oraz Skarbnik Miasta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6ADF" w:rsidRPr="00F94088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F425C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negatywnie większością głosów (</w:t>
      </w:r>
      <w:r w:rsidR="00F425C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1 głos „za”, przy </w:t>
      </w:r>
      <w:r w:rsidR="00F425C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2</w:t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</w:t>
      </w:r>
      <w:r w:rsidR="00F425C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ch </w:t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„przeciw”, </w:t>
      </w:r>
      <w:r w:rsidR="00F425C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2 głosach „wstrzymujących”</w:t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zaopiniowała przedmiotowy projekt uchwały.</w:t>
      </w:r>
    </w:p>
    <w:p w:rsidR="00EF6ADF" w:rsidRDefault="00EF6ADF" w:rsidP="00EF6A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35F6" w:rsidRPr="00F6085A" w:rsidRDefault="003735F6" w:rsidP="003735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033CA9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425C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Default="00836297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430CC">
        <w:rPr>
          <w:rFonts w:ascii="Times New Roman" w:hAnsi="Times New Roman" w:cs="Times New Roman"/>
          <w:sz w:val="28"/>
          <w:szCs w:val="28"/>
        </w:rPr>
        <w:t>W tym punkcie nie podjęto żadnych spraw.</w:t>
      </w:r>
    </w:p>
    <w:p w:rsidR="00724F3E" w:rsidRDefault="00724F3E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F3E" w:rsidRPr="00FB0EDC" w:rsidRDefault="00724F3E" w:rsidP="00A76C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425C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708F" w:rsidRDefault="00C12B1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F430CC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1E2EAC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F430CC">
        <w:rPr>
          <w:rFonts w:ascii="Times New Roman" w:hAnsi="Times New Roman" w:cs="Times New Roman"/>
          <w:sz w:val="28"/>
          <w:szCs w:val="28"/>
        </w:rPr>
        <w:t>9 maja</w:t>
      </w:r>
      <w:r w:rsidR="001E2EAC"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57708F" w:rsidRDefault="0057708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EDC" w:rsidRDefault="00F430CC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8/2018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23 maja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30CC" w:rsidRDefault="00F430CC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0CC" w:rsidRDefault="00F430CC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7708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</w:t>
      </w:r>
      <w:r w:rsidR="0057708F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09B" w:rsidRPr="0098109B" w:rsidRDefault="0098109B" w:rsidP="0098109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8109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98109B" w:rsidRPr="0098109B" w:rsidRDefault="0098109B" w:rsidP="0098109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8109B"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98109B" w:rsidRPr="0098109B" w:rsidRDefault="0098109B" w:rsidP="0098109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98109B" w:rsidRPr="0098109B" w:rsidRDefault="0098109B" w:rsidP="0098109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8109B">
        <w:rPr>
          <w:rFonts w:ascii="Times New Roman" w:hAnsi="Times New Roman" w:cs="Times New Roman"/>
          <w:sz w:val="24"/>
          <w:szCs w:val="28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98109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109B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98109B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98109B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8D5" w:rsidRDefault="00AD68D5" w:rsidP="00B87F12">
      <w:pPr>
        <w:spacing w:after="0" w:line="240" w:lineRule="auto"/>
      </w:pPr>
      <w:r>
        <w:separator/>
      </w:r>
    </w:p>
  </w:endnote>
  <w:endnote w:type="continuationSeparator" w:id="0">
    <w:p w:rsidR="00AD68D5" w:rsidRDefault="00AD68D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09B">
          <w:rPr>
            <w:noProof/>
          </w:rPr>
          <w:t>7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8D5" w:rsidRDefault="00AD68D5" w:rsidP="00B87F12">
      <w:pPr>
        <w:spacing w:after="0" w:line="240" w:lineRule="auto"/>
      </w:pPr>
      <w:r>
        <w:separator/>
      </w:r>
    </w:p>
  </w:footnote>
  <w:footnote w:type="continuationSeparator" w:id="0">
    <w:p w:rsidR="00AD68D5" w:rsidRDefault="00AD68D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F3522"/>
    <w:multiLevelType w:val="multilevel"/>
    <w:tmpl w:val="1D6C26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2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320E66"/>
    <w:multiLevelType w:val="multilevel"/>
    <w:tmpl w:val="3EFCA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422CC7"/>
    <w:multiLevelType w:val="multilevel"/>
    <w:tmpl w:val="2EB2B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98C664C"/>
    <w:multiLevelType w:val="multilevel"/>
    <w:tmpl w:val="5AF279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998477C"/>
    <w:multiLevelType w:val="multilevel"/>
    <w:tmpl w:val="2F0A11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0">
    <w:nsid w:val="75273576"/>
    <w:multiLevelType w:val="hybridMultilevel"/>
    <w:tmpl w:val="D1BCBE6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3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3"/>
  </w:num>
  <w:num w:numId="9">
    <w:abstractNumId w:val="21"/>
  </w:num>
  <w:num w:numId="10">
    <w:abstractNumId w:val="19"/>
  </w:num>
  <w:num w:numId="11">
    <w:abstractNumId w:val="7"/>
  </w:num>
  <w:num w:numId="12">
    <w:abstractNumId w:val="38"/>
  </w:num>
  <w:num w:numId="13">
    <w:abstractNumId w:val="42"/>
  </w:num>
  <w:num w:numId="14">
    <w:abstractNumId w:val="13"/>
  </w:num>
  <w:num w:numId="15">
    <w:abstractNumId w:val="28"/>
  </w:num>
  <w:num w:numId="16">
    <w:abstractNumId w:val="25"/>
  </w:num>
  <w:num w:numId="17">
    <w:abstractNumId w:val="26"/>
  </w:num>
  <w:num w:numId="18">
    <w:abstractNumId w:val="31"/>
  </w:num>
  <w:num w:numId="19">
    <w:abstractNumId w:val="9"/>
  </w:num>
  <w:num w:numId="20">
    <w:abstractNumId w:val="22"/>
  </w:num>
  <w:num w:numId="21">
    <w:abstractNumId w:val="35"/>
  </w:num>
  <w:num w:numId="22">
    <w:abstractNumId w:val="24"/>
  </w:num>
  <w:num w:numId="23">
    <w:abstractNumId w:val="17"/>
  </w:num>
  <w:num w:numId="24">
    <w:abstractNumId w:val="10"/>
  </w:num>
  <w:num w:numId="25">
    <w:abstractNumId w:val="18"/>
  </w:num>
  <w:num w:numId="26">
    <w:abstractNumId w:val="29"/>
  </w:num>
  <w:num w:numId="27">
    <w:abstractNumId w:val="11"/>
  </w:num>
  <w:num w:numId="28">
    <w:abstractNumId w:val="16"/>
  </w:num>
  <w:num w:numId="29">
    <w:abstractNumId w:val="15"/>
  </w:num>
  <w:num w:numId="30">
    <w:abstractNumId w:val="44"/>
  </w:num>
  <w:num w:numId="31">
    <w:abstractNumId w:val="12"/>
  </w:num>
  <w:num w:numId="32">
    <w:abstractNumId w:val="43"/>
  </w:num>
  <w:num w:numId="33">
    <w:abstractNumId w:val="2"/>
  </w:num>
  <w:num w:numId="34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</w:num>
  <w:num w:numId="37">
    <w:abstractNumId w:val="41"/>
  </w:num>
  <w:num w:numId="38">
    <w:abstractNumId w:val="20"/>
  </w:num>
  <w:num w:numId="39">
    <w:abstractNumId w:val="30"/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40"/>
  </w:num>
  <w:num w:numId="44">
    <w:abstractNumId w:val="14"/>
  </w:num>
  <w:num w:numId="45">
    <w:abstractNumId w:val="1"/>
  </w:num>
  <w:num w:numId="46">
    <w:abstractNumId w:val="27"/>
  </w:num>
  <w:num w:numId="47">
    <w:abstractNumId w:val="36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CA9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47E62"/>
    <w:rsid w:val="00051E16"/>
    <w:rsid w:val="00053954"/>
    <w:rsid w:val="000566C2"/>
    <w:rsid w:val="00061677"/>
    <w:rsid w:val="000640C7"/>
    <w:rsid w:val="000649DF"/>
    <w:rsid w:val="0006500B"/>
    <w:rsid w:val="00065190"/>
    <w:rsid w:val="0006599B"/>
    <w:rsid w:val="00066EC8"/>
    <w:rsid w:val="00067438"/>
    <w:rsid w:val="00070071"/>
    <w:rsid w:val="00075A1E"/>
    <w:rsid w:val="00083566"/>
    <w:rsid w:val="00084427"/>
    <w:rsid w:val="0008506B"/>
    <w:rsid w:val="00085F92"/>
    <w:rsid w:val="00093909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4738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003"/>
    <w:rsid w:val="001452F6"/>
    <w:rsid w:val="0015019C"/>
    <w:rsid w:val="00151CA8"/>
    <w:rsid w:val="00154FC5"/>
    <w:rsid w:val="00157A8E"/>
    <w:rsid w:val="0016253E"/>
    <w:rsid w:val="00164D20"/>
    <w:rsid w:val="00165412"/>
    <w:rsid w:val="00165EC2"/>
    <w:rsid w:val="00167121"/>
    <w:rsid w:val="0017199B"/>
    <w:rsid w:val="00173B0C"/>
    <w:rsid w:val="00181ECC"/>
    <w:rsid w:val="00184160"/>
    <w:rsid w:val="00186758"/>
    <w:rsid w:val="001967E4"/>
    <w:rsid w:val="00196882"/>
    <w:rsid w:val="00197D53"/>
    <w:rsid w:val="001A1D95"/>
    <w:rsid w:val="001A498B"/>
    <w:rsid w:val="001A5232"/>
    <w:rsid w:val="001A5D50"/>
    <w:rsid w:val="001A5F35"/>
    <w:rsid w:val="001B3AF1"/>
    <w:rsid w:val="001B3EFF"/>
    <w:rsid w:val="001C3EE9"/>
    <w:rsid w:val="001C5362"/>
    <w:rsid w:val="001D1A4B"/>
    <w:rsid w:val="001D4CF8"/>
    <w:rsid w:val="001D6694"/>
    <w:rsid w:val="001E2EAC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38FF"/>
    <w:rsid w:val="0020699B"/>
    <w:rsid w:val="00206CA9"/>
    <w:rsid w:val="00207784"/>
    <w:rsid w:val="0021208A"/>
    <w:rsid w:val="002149BD"/>
    <w:rsid w:val="00214E67"/>
    <w:rsid w:val="0021616B"/>
    <w:rsid w:val="002171DF"/>
    <w:rsid w:val="00217A80"/>
    <w:rsid w:val="00222873"/>
    <w:rsid w:val="00222E6B"/>
    <w:rsid w:val="0022679E"/>
    <w:rsid w:val="00227E01"/>
    <w:rsid w:val="002303B3"/>
    <w:rsid w:val="0023721C"/>
    <w:rsid w:val="00237C04"/>
    <w:rsid w:val="00241D5B"/>
    <w:rsid w:val="00246F7E"/>
    <w:rsid w:val="002501D6"/>
    <w:rsid w:val="00250C1B"/>
    <w:rsid w:val="00250FB1"/>
    <w:rsid w:val="00252752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3753"/>
    <w:rsid w:val="002854DD"/>
    <w:rsid w:val="00286052"/>
    <w:rsid w:val="00287FAA"/>
    <w:rsid w:val="00292B41"/>
    <w:rsid w:val="002A4FFF"/>
    <w:rsid w:val="002B0C31"/>
    <w:rsid w:val="002B0FED"/>
    <w:rsid w:val="002B455E"/>
    <w:rsid w:val="002B6A4B"/>
    <w:rsid w:val="002C0BED"/>
    <w:rsid w:val="002C37B1"/>
    <w:rsid w:val="002D0336"/>
    <w:rsid w:val="002D22A1"/>
    <w:rsid w:val="002D5A52"/>
    <w:rsid w:val="002E6B91"/>
    <w:rsid w:val="0030070E"/>
    <w:rsid w:val="003015C1"/>
    <w:rsid w:val="00302951"/>
    <w:rsid w:val="0031011E"/>
    <w:rsid w:val="0031142E"/>
    <w:rsid w:val="00311CA8"/>
    <w:rsid w:val="00313C70"/>
    <w:rsid w:val="00320BB6"/>
    <w:rsid w:val="0032367B"/>
    <w:rsid w:val="00323975"/>
    <w:rsid w:val="00323B02"/>
    <w:rsid w:val="003254D3"/>
    <w:rsid w:val="00330905"/>
    <w:rsid w:val="00330E92"/>
    <w:rsid w:val="003325E3"/>
    <w:rsid w:val="0034490C"/>
    <w:rsid w:val="0035093D"/>
    <w:rsid w:val="00354830"/>
    <w:rsid w:val="0035712B"/>
    <w:rsid w:val="00372D5A"/>
    <w:rsid w:val="00372E0B"/>
    <w:rsid w:val="003735F6"/>
    <w:rsid w:val="00376E14"/>
    <w:rsid w:val="00380C41"/>
    <w:rsid w:val="003836F2"/>
    <w:rsid w:val="00387C5B"/>
    <w:rsid w:val="00387EE3"/>
    <w:rsid w:val="00390EC9"/>
    <w:rsid w:val="003927FF"/>
    <w:rsid w:val="003954D9"/>
    <w:rsid w:val="003A2541"/>
    <w:rsid w:val="003B49C6"/>
    <w:rsid w:val="003C51CA"/>
    <w:rsid w:val="003D1CA6"/>
    <w:rsid w:val="003D4DD4"/>
    <w:rsid w:val="003E1FBD"/>
    <w:rsid w:val="003E7CD9"/>
    <w:rsid w:val="003F12A4"/>
    <w:rsid w:val="00403FBA"/>
    <w:rsid w:val="0041052C"/>
    <w:rsid w:val="004113BF"/>
    <w:rsid w:val="00412605"/>
    <w:rsid w:val="00412D7E"/>
    <w:rsid w:val="00413559"/>
    <w:rsid w:val="004159E4"/>
    <w:rsid w:val="00422C20"/>
    <w:rsid w:val="00425C35"/>
    <w:rsid w:val="00430716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665F9"/>
    <w:rsid w:val="00470A9A"/>
    <w:rsid w:val="00480218"/>
    <w:rsid w:val="00481F4C"/>
    <w:rsid w:val="00485C45"/>
    <w:rsid w:val="00487C7A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C33F5"/>
    <w:rsid w:val="004D7B95"/>
    <w:rsid w:val="004E2EA0"/>
    <w:rsid w:val="004E6BA1"/>
    <w:rsid w:val="004F3A0A"/>
    <w:rsid w:val="004F42F1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2603"/>
    <w:rsid w:val="00546B8A"/>
    <w:rsid w:val="00554438"/>
    <w:rsid w:val="00555249"/>
    <w:rsid w:val="00557A7A"/>
    <w:rsid w:val="00566932"/>
    <w:rsid w:val="00570CC9"/>
    <w:rsid w:val="00572B3B"/>
    <w:rsid w:val="00572B53"/>
    <w:rsid w:val="00575E63"/>
    <w:rsid w:val="0057708F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B7AE1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2EE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518C3"/>
    <w:rsid w:val="006642AE"/>
    <w:rsid w:val="00671DB2"/>
    <w:rsid w:val="00677F4F"/>
    <w:rsid w:val="00684487"/>
    <w:rsid w:val="0068554A"/>
    <w:rsid w:val="00685CBA"/>
    <w:rsid w:val="006877C3"/>
    <w:rsid w:val="006908F2"/>
    <w:rsid w:val="006919BF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1309"/>
    <w:rsid w:val="006E4B20"/>
    <w:rsid w:val="006E6193"/>
    <w:rsid w:val="006E6B9B"/>
    <w:rsid w:val="006F0FAC"/>
    <w:rsid w:val="006F40BC"/>
    <w:rsid w:val="0070036C"/>
    <w:rsid w:val="00700574"/>
    <w:rsid w:val="00701EC0"/>
    <w:rsid w:val="00702F7F"/>
    <w:rsid w:val="00710A87"/>
    <w:rsid w:val="00712130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4F3E"/>
    <w:rsid w:val="00725E23"/>
    <w:rsid w:val="007314BA"/>
    <w:rsid w:val="007350F3"/>
    <w:rsid w:val="00742A0F"/>
    <w:rsid w:val="00745E2C"/>
    <w:rsid w:val="00746E72"/>
    <w:rsid w:val="00751C9B"/>
    <w:rsid w:val="00756F97"/>
    <w:rsid w:val="007632E3"/>
    <w:rsid w:val="00764E2B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C2505"/>
    <w:rsid w:val="007C7B72"/>
    <w:rsid w:val="007D2580"/>
    <w:rsid w:val="007D4F83"/>
    <w:rsid w:val="007E3E42"/>
    <w:rsid w:val="007F40E2"/>
    <w:rsid w:val="007F5404"/>
    <w:rsid w:val="00802C7F"/>
    <w:rsid w:val="008041E7"/>
    <w:rsid w:val="00804D11"/>
    <w:rsid w:val="00810745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4690"/>
    <w:rsid w:val="0086647E"/>
    <w:rsid w:val="00870F2B"/>
    <w:rsid w:val="00872671"/>
    <w:rsid w:val="008756AF"/>
    <w:rsid w:val="008803D5"/>
    <w:rsid w:val="0088265E"/>
    <w:rsid w:val="00882B16"/>
    <w:rsid w:val="00883293"/>
    <w:rsid w:val="00891567"/>
    <w:rsid w:val="00891D8B"/>
    <w:rsid w:val="008A0818"/>
    <w:rsid w:val="008A2F1E"/>
    <w:rsid w:val="008A57BE"/>
    <w:rsid w:val="008A5B72"/>
    <w:rsid w:val="008C0A8F"/>
    <w:rsid w:val="008C737F"/>
    <w:rsid w:val="008D5B6D"/>
    <w:rsid w:val="008E508E"/>
    <w:rsid w:val="008E5748"/>
    <w:rsid w:val="008F7972"/>
    <w:rsid w:val="00900FDD"/>
    <w:rsid w:val="00901804"/>
    <w:rsid w:val="009021F1"/>
    <w:rsid w:val="00902843"/>
    <w:rsid w:val="009028DD"/>
    <w:rsid w:val="00903AC2"/>
    <w:rsid w:val="009124CC"/>
    <w:rsid w:val="00921E2A"/>
    <w:rsid w:val="0092297B"/>
    <w:rsid w:val="0092350E"/>
    <w:rsid w:val="00927C3D"/>
    <w:rsid w:val="00942FEA"/>
    <w:rsid w:val="0094503F"/>
    <w:rsid w:val="009466E3"/>
    <w:rsid w:val="00950533"/>
    <w:rsid w:val="00952885"/>
    <w:rsid w:val="00963B7E"/>
    <w:rsid w:val="009717D5"/>
    <w:rsid w:val="00973F27"/>
    <w:rsid w:val="009751FD"/>
    <w:rsid w:val="009754E2"/>
    <w:rsid w:val="009779EC"/>
    <w:rsid w:val="009805A7"/>
    <w:rsid w:val="0098109B"/>
    <w:rsid w:val="0098129D"/>
    <w:rsid w:val="009834C4"/>
    <w:rsid w:val="00984256"/>
    <w:rsid w:val="00991376"/>
    <w:rsid w:val="00992383"/>
    <w:rsid w:val="0099684B"/>
    <w:rsid w:val="0099725A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1570"/>
    <w:rsid w:val="00A26D54"/>
    <w:rsid w:val="00A26ED0"/>
    <w:rsid w:val="00A337D8"/>
    <w:rsid w:val="00A37738"/>
    <w:rsid w:val="00A506F2"/>
    <w:rsid w:val="00A5082C"/>
    <w:rsid w:val="00A52D58"/>
    <w:rsid w:val="00A5341D"/>
    <w:rsid w:val="00A54B70"/>
    <w:rsid w:val="00A55334"/>
    <w:rsid w:val="00A67BC5"/>
    <w:rsid w:val="00A70148"/>
    <w:rsid w:val="00A70262"/>
    <w:rsid w:val="00A759ED"/>
    <w:rsid w:val="00A76CEF"/>
    <w:rsid w:val="00A76E06"/>
    <w:rsid w:val="00A8586C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D52A2"/>
    <w:rsid w:val="00AD68D5"/>
    <w:rsid w:val="00AE1C75"/>
    <w:rsid w:val="00AE372C"/>
    <w:rsid w:val="00AE5635"/>
    <w:rsid w:val="00AE68DC"/>
    <w:rsid w:val="00AF35D9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09C8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0CAF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36F"/>
    <w:rsid w:val="00BC2A89"/>
    <w:rsid w:val="00BC3661"/>
    <w:rsid w:val="00BD0094"/>
    <w:rsid w:val="00BD7F7C"/>
    <w:rsid w:val="00C01F88"/>
    <w:rsid w:val="00C04197"/>
    <w:rsid w:val="00C04E67"/>
    <w:rsid w:val="00C05AC2"/>
    <w:rsid w:val="00C05DCF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04EE"/>
    <w:rsid w:val="00C4510A"/>
    <w:rsid w:val="00C52E73"/>
    <w:rsid w:val="00C5607F"/>
    <w:rsid w:val="00C61FA8"/>
    <w:rsid w:val="00C72AA4"/>
    <w:rsid w:val="00C81546"/>
    <w:rsid w:val="00C82067"/>
    <w:rsid w:val="00C820BB"/>
    <w:rsid w:val="00C92A84"/>
    <w:rsid w:val="00C9656B"/>
    <w:rsid w:val="00C97A76"/>
    <w:rsid w:val="00CA0E83"/>
    <w:rsid w:val="00CA13B7"/>
    <w:rsid w:val="00CA2715"/>
    <w:rsid w:val="00CA4885"/>
    <w:rsid w:val="00CA59B0"/>
    <w:rsid w:val="00CA6B5C"/>
    <w:rsid w:val="00CA7022"/>
    <w:rsid w:val="00CA7412"/>
    <w:rsid w:val="00CB027B"/>
    <w:rsid w:val="00CC25BA"/>
    <w:rsid w:val="00CE24E6"/>
    <w:rsid w:val="00CE5001"/>
    <w:rsid w:val="00CE53C1"/>
    <w:rsid w:val="00CE57C4"/>
    <w:rsid w:val="00CE5BBD"/>
    <w:rsid w:val="00CE7FCE"/>
    <w:rsid w:val="00CF7B96"/>
    <w:rsid w:val="00D06CF9"/>
    <w:rsid w:val="00D11B68"/>
    <w:rsid w:val="00D158BD"/>
    <w:rsid w:val="00D23D63"/>
    <w:rsid w:val="00D250E9"/>
    <w:rsid w:val="00D3017E"/>
    <w:rsid w:val="00D31B62"/>
    <w:rsid w:val="00D42758"/>
    <w:rsid w:val="00D43616"/>
    <w:rsid w:val="00D5046A"/>
    <w:rsid w:val="00D53FD9"/>
    <w:rsid w:val="00D5419D"/>
    <w:rsid w:val="00D54828"/>
    <w:rsid w:val="00D55A01"/>
    <w:rsid w:val="00D56D6E"/>
    <w:rsid w:val="00D60BB2"/>
    <w:rsid w:val="00D62E94"/>
    <w:rsid w:val="00D6501D"/>
    <w:rsid w:val="00D73000"/>
    <w:rsid w:val="00D743FD"/>
    <w:rsid w:val="00D82044"/>
    <w:rsid w:val="00D84860"/>
    <w:rsid w:val="00D84D92"/>
    <w:rsid w:val="00D92C2E"/>
    <w:rsid w:val="00D96D9E"/>
    <w:rsid w:val="00DA266A"/>
    <w:rsid w:val="00DA2EAB"/>
    <w:rsid w:val="00DA44C6"/>
    <w:rsid w:val="00DB1CAC"/>
    <w:rsid w:val="00DB7A24"/>
    <w:rsid w:val="00DC3225"/>
    <w:rsid w:val="00DD521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05FB8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020D"/>
    <w:rsid w:val="00E42142"/>
    <w:rsid w:val="00E45A4F"/>
    <w:rsid w:val="00E46C67"/>
    <w:rsid w:val="00E517E6"/>
    <w:rsid w:val="00E549DA"/>
    <w:rsid w:val="00E655BE"/>
    <w:rsid w:val="00E67738"/>
    <w:rsid w:val="00E71C35"/>
    <w:rsid w:val="00E72509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53"/>
    <w:rsid w:val="00EB1A9D"/>
    <w:rsid w:val="00EB233B"/>
    <w:rsid w:val="00EB3DCC"/>
    <w:rsid w:val="00EC4024"/>
    <w:rsid w:val="00EC50F1"/>
    <w:rsid w:val="00EC5314"/>
    <w:rsid w:val="00EC6A41"/>
    <w:rsid w:val="00EC6F54"/>
    <w:rsid w:val="00ED1D9B"/>
    <w:rsid w:val="00ED2EBF"/>
    <w:rsid w:val="00ED531B"/>
    <w:rsid w:val="00EE77D0"/>
    <w:rsid w:val="00EF3EB3"/>
    <w:rsid w:val="00EF6ADF"/>
    <w:rsid w:val="00EF73C2"/>
    <w:rsid w:val="00EF7963"/>
    <w:rsid w:val="00F03E23"/>
    <w:rsid w:val="00F112FD"/>
    <w:rsid w:val="00F12670"/>
    <w:rsid w:val="00F14E5D"/>
    <w:rsid w:val="00F20F18"/>
    <w:rsid w:val="00F2128C"/>
    <w:rsid w:val="00F21EA8"/>
    <w:rsid w:val="00F24583"/>
    <w:rsid w:val="00F257BE"/>
    <w:rsid w:val="00F324F5"/>
    <w:rsid w:val="00F34082"/>
    <w:rsid w:val="00F34D36"/>
    <w:rsid w:val="00F35F6D"/>
    <w:rsid w:val="00F425CC"/>
    <w:rsid w:val="00F42A2A"/>
    <w:rsid w:val="00F430CC"/>
    <w:rsid w:val="00F442D6"/>
    <w:rsid w:val="00F45CE7"/>
    <w:rsid w:val="00F510AE"/>
    <w:rsid w:val="00F57135"/>
    <w:rsid w:val="00F6085A"/>
    <w:rsid w:val="00F704D1"/>
    <w:rsid w:val="00F7298D"/>
    <w:rsid w:val="00F7303B"/>
    <w:rsid w:val="00F73AA9"/>
    <w:rsid w:val="00F740E5"/>
    <w:rsid w:val="00F836E5"/>
    <w:rsid w:val="00F83941"/>
    <w:rsid w:val="00F85204"/>
    <w:rsid w:val="00F85F8B"/>
    <w:rsid w:val="00F86D1B"/>
    <w:rsid w:val="00F878AA"/>
    <w:rsid w:val="00F90E99"/>
    <w:rsid w:val="00F918C0"/>
    <w:rsid w:val="00F9598B"/>
    <w:rsid w:val="00FA08C9"/>
    <w:rsid w:val="00FA3110"/>
    <w:rsid w:val="00FB0262"/>
    <w:rsid w:val="00FB0EDC"/>
    <w:rsid w:val="00FB35C2"/>
    <w:rsid w:val="00FB4269"/>
    <w:rsid w:val="00FB4702"/>
    <w:rsid w:val="00FB4BD0"/>
    <w:rsid w:val="00FC3719"/>
    <w:rsid w:val="00FC535C"/>
    <w:rsid w:val="00FC594C"/>
    <w:rsid w:val="00FC5BFF"/>
    <w:rsid w:val="00FE3DF1"/>
    <w:rsid w:val="00FF065E"/>
    <w:rsid w:val="00FF1D37"/>
    <w:rsid w:val="00FF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71233-2C73-4AE3-BB9A-01E96D06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1650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2018-09-17T14:27:00Z</cp:lastPrinted>
  <dcterms:created xsi:type="dcterms:W3CDTF">2018-09-26T07:41:00Z</dcterms:created>
  <dcterms:modified xsi:type="dcterms:W3CDTF">2018-09-26T07:41:00Z</dcterms:modified>
</cp:coreProperties>
</file>